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088" w:type="dxa"/>
        <w:tblInd w:w="108" w:type="dxa"/>
        <w:tblLayout w:type="fixed"/>
        <w:tblLook w:val="04A0"/>
      </w:tblPr>
      <w:tblGrid>
        <w:gridCol w:w="420"/>
        <w:gridCol w:w="564"/>
        <w:gridCol w:w="2418"/>
        <w:gridCol w:w="3686"/>
      </w:tblGrid>
      <w:tr w:rsidR="0013463A" w:rsidRPr="001C4791" w:rsidTr="00F578E9">
        <w:trPr>
          <w:trHeight w:val="241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3463A" w:rsidRPr="001C4791" w:rsidRDefault="0013463A" w:rsidP="00F578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4791">
              <w:rPr>
                <w:rFonts w:ascii="Times New Roman" w:hAnsi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63A" w:rsidRPr="001C4791" w:rsidRDefault="0013463A" w:rsidP="00F57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63A" w:rsidRPr="001C4791" w:rsidRDefault="0013463A" w:rsidP="00F578E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C4791">
              <w:rPr>
                <w:rFonts w:ascii="Times New Roman" w:hAnsi="Times New Roman"/>
                <w:iCs/>
                <w:sz w:val="24"/>
                <w:szCs w:val="24"/>
              </w:rPr>
              <w:t>Русский язык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63A" w:rsidRPr="001C4791" w:rsidRDefault="0013463A" w:rsidP="00F578E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Сайт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Р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ешу ОГЭ</w:t>
            </w:r>
          </w:p>
        </w:tc>
      </w:tr>
      <w:tr w:rsidR="0013463A" w:rsidRPr="001C4791" w:rsidTr="00F578E9">
        <w:trPr>
          <w:trHeight w:val="279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3A" w:rsidRPr="001C4791" w:rsidRDefault="0013463A" w:rsidP="00F578E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63A" w:rsidRPr="001C4791" w:rsidRDefault="0013463A" w:rsidP="00F57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63A" w:rsidRPr="001C4791" w:rsidRDefault="0013463A" w:rsidP="00F578E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C4791">
              <w:rPr>
                <w:rFonts w:ascii="Times New Roman" w:hAnsi="Times New Roman"/>
                <w:iCs/>
                <w:sz w:val="24"/>
                <w:szCs w:val="24"/>
              </w:rPr>
              <w:t>Литература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63A" w:rsidRPr="001C4791" w:rsidRDefault="0013463A" w:rsidP="00F578E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Роман «Мертвые души» Н.В.Гоголь</w:t>
            </w:r>
          </w:p>
        </w:tc>
      </w:tr>
      <w:tr w:rsidR="0013463A" w:rsidRPr="001C4791" w:rsidTr="00F578E9">
        <w:trPr>
          <w:trHeight w:val="66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3A" w:rsidRPr="001C4791" w:rsidRDefault="0013463A" w:rsidP="00F578E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63A" w:rsidRPr="001C4791" w:rsidRDefault="0013463A" w:rsidP="00F57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63A" w:rsidRPr="001C4791" w:rsidRDefault="0013463A" w:rsidP="00F578E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C4791">
              <w:rPr>
                <w:rFonts w:ascii="Times New Roman" w:hAnsi="Times New Roman"/>
                <w:iCs/>
                <w:sz w:val="24"/>
                <w:szCs w:val="24"/>
              </w:rPr>
              <w:t>Геометрия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63A" w:rsidRPr="001C4791" w:rsidRDefault="0013463A" w:rsidP="00F578E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П.120; №1176; вопросы 1-4;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297, решу.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егэ</w:t>
            </w:r>
            <w:proofErr w:type="spellEnd"/>
          </w:p>
        </w:tc>
      </w:tr>
      <w:tr w:rsidR="0013463A" w:rsidRPr="001C4791" w:rsidTr="00F578E9">
        <w:trPr>
          <w:trHeight w:val="253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3A" w:rsidRPr="001C4791" w:rsidRDefault="0013463A" w:rsidP="00F578E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63A" w:rsidRPr="001C4791" w:rsidRDefault="0013463A" w:rsidP="00F57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63A" w:rsidRPr="001C4791" w:rsidRDefault="0013463A" w:rsidP="00F578E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C4791">
              <w:rPr>
                <w:rFonts w:ascii="Times New Roman" w:hAnsi="Times New Roman"/>
                <w:iCs/>
                <w:sz w:val="24"/>
                <w:szCs w:val="24"/>
              </w:rPr>
              <w:t>География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63A" w:rsidRPr="001C4791" w:rsidRDefault="0013463A" w:rsidP="00F578E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П.54,вопр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зад.1-4, с.235</w:t>
            </w:r>
          </w:p>
        </w:tc>
      </w:tr>
      <w:tr w:rsidR="0013463A" w:rsidRPr="001C4791" w:rsidTr="00F578E9">
        <w:trPr>
          <w:trHeight w:val="243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3A" w:rsidRPr="001C4791" w:rsidRDefault="0013463A" w:rsidP="00F578E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63A" w:rsidRPr="001C4791" w:rsidRDefault="0013463A" w:rsidP="00F57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63A" w:rsidRPr="001C4791" w:rsidRDefault="0013463A" w:rsidP="00F578E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1C4791">
              <w:rPr>
                <w:rFonts w:ascii="Times New Roman" w:hAnsi="Times New Roman"/>
                <w:iCs/>
                <w:sz w:val="24"/>
                <w:szCs w:val="24"/>
              </w:rPr>
              <w:t>Англий</w:t>
            </w:r>
            <w:proofErr w:type="spellEnd"/>
            <w:r w:rsidRPr="001C4791">
              <w:rPr>
                <w:rFonts w:ascii="Times New Roman" w:hAnsi="Times New Roman"/>
                <w:iCs/>
                <w:sz w:val="24"/>
                <w:szCs w:val="24"/>
              </w:rPr>
              <w:t xml:space="preserve"> язык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63A" w:rsidRPr="001C4791" w:rsidRDefault="0013463A" w:rsidP="00F578E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hyperlink r:id="rId4" w:history="1">
              <w:r>
                <w:rPr>
                  <w:rStyle w:val="a3"/>
                </w:rPr>
                <w:t>https://interneturok.ru/subject/english</w:t>
              </w:r>
            </w:hyperlink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463A"/>
    <w:rsid w:val="0013463A"/>
    <w:rsid w:val="00290453"/>
    <w:rsid w:val="00901DDD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63A"/>
    <w:rPr>
      <w:rFonts w:ascii="Calibri" w:eastAsia="SimSu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uiPriority w:val="99"/>
    <w:unhideWhenUsed/>
    <w:rsid w:val="001346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terneturok.ru/subject/englis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2020-04-09T03:37:00Z</dcterms:created>
  <dcterms:modified xsi:type="dcterms:W3CDTF">2020-04-09T03:37:00Z</dcterms:modified>
</cp:coreProperties>
</file>